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FC" w:rsidRPr="008954FC" w:rsidRDefault="008954FC" w:rsidP="008954FC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</w:pPr>
      <w:r w:rsidRPr="008954FC"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  <w:t>Памятка для родителей в детском саду</w:t>
      </w:r>
    </w:p>
    <w:p w:rsidR="008954FC" w:rsidRPr="008954FC" w:rsidRDefault="008954FC" w:rsidP="008954FC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Скоро Вам вместе с Вашим малышом предстоит начать новую жизнь. Чтобы ребенок вступил в нее </w:t>
      </w:r>
      <w:proofErr w:type="gramStart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радостным</w:t>
      </w:r>
      <w:proofErr w:type="gramEnd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общительным, повзрослевшим, хотим предложить ряд рекомендаций: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Постарайтесь создать в семье спокойную, дружескую атмосферу.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четкие требования к ребенку и будьте последовательны в их предъявлении.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Будьте терпеливы.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Формируйте у ребенка навыки самообслуживания и личной гигиены.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Поощряйте игры с другими детьми, расширяйте круг общения </w:t>
      </w:r>
      <w:proofErr w:type="gramStart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proofErr w:type="gramEnd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взрослыми.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 ребенок с Вами разговаривает, слушайте его внимательно.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Говорите с ребенком короткими фразами, медленно; в разговоре называйте как можно больше предметов. </w:t>
      </w:r>
      <w:proofErr w:type="spellStart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Давйте</w:t>
      </w:r>
      <w:proofErr w:type="spellEnd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простые и понятные объяснения.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Спрашивайте у ребенка</w:t>
      </w:r>
      <w:proofErr w:type="gramStart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«Что ты делаешь?»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день читайте ребенку. Заботьтесь о том, чтобы у него были новые впечатления.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Поощряйте любопытство.</w:t>
      </w:r>
    </w:p>
    <w:p w:rsidR="008954FC" w:rsidRPr="008954FC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скупитесь на похвалу.</w:t>
      </w:r>
    </w:p>
    <w:p w:rsidR="008954FC" w:rsidRPr="008954FC" w:rsidRDefault="008954FC" w:rsidP="008954FC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54F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РАДУЙТЕСЬ  ВАШЕМУ  РЕБЕНКУ!!!</w:t>
      </w:r>
    </w:p>
    <w:p w:rsidR="008C03A5" w:rsidRDefault="008C03A5"/>
    <w:sectPr w:rsidR="008C03A5" w:rsidSect="008C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57BA"/>
    <w:multiLevelType w:val="multilevel"/>
    <w:tmpl w:val="3C1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6568"/>
    <w:rsid w:val="008954FC"/>
    <w:rsid w:val="008C03A5"/>
    <w:rsid w:val="00C8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A5"/>
  </w:style>
  <w:style w:type="paragraph" w:styleId="4">
    <w:name w:val="heading 4"/>
    <w:basedOn w:val="a"/>
    <w:link w:val="40"/>
    <w:uiPriority w:val="9"/>
    <w:qFormat/>
    <w:rsid w:val="00895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5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MultiDVD Team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2011-10-31T14:40:00Z</dcterms:created>
  <dcterms:modified xsi:type="dcterms:W3CDTF">2011-10-31T14:40:00Z</dcterms:modified>
</cp:coreProperties>
</file>